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EF6A" w14:textId="77777777" w:rsidR="00575971" w:rsidRDefault="00575971" w:rsidP="00575971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Triton Merit Badge College, November 16, 2020 </w:t>
      </w:r>
      <w:r>
        <w:rPr>
          <w:sz w:val="14"/>
          <w:szCs w:val="14"/>
        </w:rPr>
        <w:t xml:space="preserve"> </w:t>
      </w:r>
    </w:p>
    <w:p w14:paraId="25217D71" w14:textId="77777777" w:rsidR="00575971" w:rsidRDefault="00575971" w:rsidP="00575971">
      <w:pPr>
        <w:pStyle w:val="Default"/>
        <w:rPr>
          <w:color w:val="auto"/>
        </w:rPr>
      </w:pPr>
    </w:p>
    <w:p w14:paraId="0D43F786" w14:textId="0CA88BE6" w:rsidR="00450C8A" w:rsidRDefault="007A75E3">
      <w:pPr>
        <w:rPr>
          <w:b/>
          <w:sz w:val="32"/>
          <w:szCs w:val="32"/>
        </w:rPr>
      </w:pPr>
      <w:bookmarkStart w:id="0" w:name="_GoBack"/>
      <w:bookmarkEnd w:id="0"/>
      <w:r w:rsidRPr="007A75E3">
        <w:rPr>
          <w:b/>
          <w:sz w:val="32"/>
          <w:szCs w:val="32"/>
        </w:rPr>
        <w:t>Astronomy Pre-requisites</w:t>
      </w:r>
    </w:p>
    <w:p w14:paraId="037B7B84" w14:textId="77777777" w:rsidR="007A75E3" w:rsidRPr="007A75E3" w:rsidRDefault="007A75E3" w:rsidP="007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75E3">
        <w:rPr>
          <w:sz w:val="24"/>
          <w:szCs w:val="24"/>
        </w:rPr>
        <w:t>Complete section 1 and be prepared to discuss</w:t>
      </w:r>
      <w:r>
        <w:rPr>
          <w:sz w:val="24"/>
          <w:szCs w:val="24"/>
        </w:rPr>
        <w:t>.</w:t>
      </w:r>
    </w:p>
    <w:p w14:paraId="333E3465" w14:textId="77777777" w:rsidR="007A75E3" w:rsidRDefault="007A75E3" w:rsidP="007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75E3">
        <w:rPr>
          <w:sz w:val="24"/>
          <w:szCs w:val="24"/>
        </w:rPr>
        <w:t>Complete section 4. We will observe in the planetarium, but objects must also be observed at night</w:t>
      </w:r>
      <w:r>
        <w:rPr>
          <w:sz w:val="24"/>
          <w:szCs w:val="24"/>
        </w:rPr>
        <w:t>.</w:t>
      </w:r>
    </w:p>
    <w:p w14:paraId="746CDE6E" w14:textId="77777777" w:rsidR="007A75E3" w:rsidRDefault="007A75E3" w:rsidP="007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section 5, you can find this information online. We will discuss the planets during the session, but the chart is best filled out ahead of time.</w:t>
      </w:r>
    </w:p>
    <w:p w14:paraId="0F9E16B4" w14:textId="77777777" w:rsidR="007A75E3" w:rsidRDefault="007A75E3" w:rsidP="007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section 9 and be prepared to discuss.</w:t>
      </w:r>
    </w:p>
    <w:p w14:paraId="3ED9AADE" w14:textId="77777777" w:rsidR="00432F33" w:rsidRPr="00432F33" w:rsidRDefault="00432F33" w:rsidP="00432F33">
      <w:pPr>
        <w:rPr>
          <w:b/>
          <w:sz w:val="24"/>
          <w:szCs w:val="24"/>
        </w:rPr>
      </w:pPr>
      <w:r w:rsidRPr="00432F33">
        <w:rPr>
          <w:b/>
          <w:sz w:val="24"/>
          <w:szCs w:val="24"/>
        </w:rPr>
        <w:t>For the Astronomy workbook go to:</w:t>
      </w:r>
    </w:p>
    <w:p w14:paraId="3F7CD852" w14:textId="77777777" w:rsidR="00432F33" w:rsidRPr="00432F33" w:rsidRDefault="00575971" w:rsidP="00432F33">
      <w:pPr>
        <w:rPr>
          <w:sz w:val="24"/>
          <w:szCs w:val="24"/>
        </w:rPr>
      </w:pPr>
      <w:hyperlink r:id="rId5" w:history="1">
        <w:r w:rsidR="00432F33" w:rsidRPr="00484854">
          <w:rPr>
            <w:rStyle w:val="Hyperlink"/>
            <w:sz w:val="24"/>
            <w:szCs w:val="24"/>
          </w:rPr>
          <w:t>http://meritbadge.org/wiki/index.php/Astronomy</w:t>
        </w:r>
      </w:hyperlink>
      <w:r w:rsidR="00432F33">
        <w:rPr>
          <w:sz w:val="24"/>
          <w:szCs w:val="24"/>
        </w:rPr>
        <w:t xml:space="preserve"> </w:t>
      </w:r>
    </w:p>
    <w:sectPr w:rsidR="00432F33" w:rsidRPr="0043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51FB"/>
    <w:multiLevelType w:val="hybridMultilevel"/>
    <w:tmpl w:val="4A3C37AC"/>
    <w:lvl w:ilvl="0" w:tplc="8CDC7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E3"/>
    <w:rsid w:val="00432F33"/>
    <w:rsid w:val="00450C8A"/>
    <w:rsid w:val="00575971"/>
    <w:rsid w:val="007A75E3"/>
    <w:rsid w:val="00C84CC6"/>
    <w:rsid w:val="00E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01EF"/>
  <w15:chartTrackingRefBased/>
  <w15:docId w15:val="{C6518BC8-BB96-4C3F-B082-F1F3539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33"/>
    <w:rPr>
      <w:color w:val="605E5C"/>
      <w:shd w:val="clear" w:color="auto" w:fill="E1DFDD"/>
    </w:rPr>
  </w:style>
  <w:style w:type="paragraph" w:customStyle="1" w:styleId="Default">
    <w:name w:val="Default"/>
    <w:rsid w:val="00575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ritbadge.org/wiki/index.php/Astr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Nelson</dc:creator>
  <cp:keywords/>
  <dc:description/>
  <cp:lastModifiedBy>Myriam Herrera</cp:lastModifiedBy>
  <cp:revision>4</cp:revision>
  <dcterms:created xsi:type="dcterms:W3CDTF">2019-05-30T17:23:00Z</dcterms:created>
  <dcterms:modified xsi:type="dcterms:W3CDTF">2019-05-30T17:52:00Z</dcterms:modified>
</cp:coreProperties>
</file>