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64BB" w14:textId="65FE4615" w:rsidR="000920C7" w:rsidRPr="000920C7" w:rsidRDefault="000920C7" w:rsidP="000920C7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252525"/>
          <w:sz w:val="40"/>
          <w:szCs w:val="40"/>
        </w:rPr>
      </w:pPr>
      <w:r w:rsidRPr="000920C7">
        <w:rPr>
          <w:rFonts w:asciiTheme="minorHAnsi" w:hAnsiTheme="minorHAnsi" w:cstheme="minorHAnsi"/>
          <w:color w:val="252525"/>
          <w:sz w:val="40"/>
          <w:szCs w:val="40"/>
        </w:rPr>
        <w:t>BUCKTAIL COUNCIL PINEWOOD DERBY</w:t>
      </w:r>
    </w:p>
    <w:p w14:paraId="2E9E36C8" w14:textId="0C3232D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 xml:space="preserve">Saturday, March 11, </w:t>
      </w:r>
      <w:proofErr w:type="gramStart"/>
      <w:r w:rsidRPr="000920C7">
        <w:rPr>
          <w:rFonts w:asciiTheme="minorHAnsi" w:hAnsiTheme="minorHAnsi" w:cstheme="minorHAnsi"/>
          <w:color w:val="252525"/>
          <w:sz w:val="22"/>
          <w:szCs w:val="22"/>
        </w:rPr>
        <w:t>2023</w:t>
      </w:r>
      <w:proofErr w:type="gramEnd"/>
      <w:r>
        <w:rPr>
          <w:rFonts w:asciiTheme="minorHAnsi" w:hAnsiTheme="minorHAnsi" w:cstheme="minorHAnsi"/>
          <w:color w:val="252525"/>
          <w:sz w:val="22"/>
          <w:szCs w:val="22"/>
        </w:rPr>
        <w:t xml:space="preserve"> at the DuBois Area High School Gymnasium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9:00 am - 4:00p with Staged Registration Times</w:t>
      </w:r>
    </w:p>
    <w:p w14:paraId="06A87140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Top 3 from each rank in the Pack are eligible to race in the Council Derby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 xml:space="preserve">Trophies will be awarded to the top 3 from Each Rank &amp; top 3 </w:t>
      </w:r>
      <w:proofErr w:type="gramStart"/>
      <w:r w:rsidRPr="000920C7">
        <w:rPr>
          <w:rFonts w:asciiTheme="minorHAnsi" w:hAnsiTheme="minorHAnsi" w:cstheme="minorHAnsi"/>
          <w:color w:val="252525"/>
          <w:sz w:val="22"/>
          <w:szCs w:val="22"/>
        </w:rPr>
        <w:t>Overall</w:t>
      </w:r>
      <w:proofErr w:type="gramEnd"/>
    </w:p>
    <w:p w14:paraId="070D4885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All Scouts, Leaders &amp; Parents must abide by the rules attached on the main event page. NO EXCEPTIONS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RACE &amp; REGISTRATION SCHEDULE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9:00a - 9:45</w:t>
      </w:r>
      <w:proofErr w:type="gramStart"/>
      <w:r w:rsidRPr="000920C7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gramEnd"/>
      <w:r w:rsidRPr="000920C7">
        <w:rPr>
          <w:rFonts w:asciiTheme="minorHAnsi" w:hAnsiTheme="minorHAnsi" w:cstheme="minorHAnsi"/>
          <w:color w:val="252525"/>
          <w:sz w:val="22"/>
          <w:szCs w:val="22"/>
        </w:rPr>
        <w:t xml:space="preserve"> Arrow of Light (Webelos II) registration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10:00a - 11:00a Arrow of Light RACES</w:t>
      </w:r>
    </w:p>
    <w:p w14:paraId="23A3C67F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10:00a - 10:45a Webelos I Registration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11:00a - 12:00p Webelos I RACES</w:t>
      </w:r>
    </w:p>
    <w:p w14:paraId="5D02C81B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11:00p - 11:45p Bear Registration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12:00p - 1:00p Bear RACES</w:t>
      </w:r>
    </w:p>
    <w:p w14:paraId="4EC3A912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12:00p - 12:45p Wolf Registration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1:00p - 2:00p Wolf RACES</w:t>
      </w:r>
    </w:p>
    <w:p w14:paraId="4339FBA5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1:00p - 1:45p Tiger Registration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2:00p - 3:00p Tiger RACES</w:t>
      </w:r>
    </w:p>
    <w:p w14:paraId="2277B632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2:00p - 2:45p Lion Registration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3:00p - 4:00p Lion RACES</w:t>
      </w:r>
    </w:p>
    <w:p w14:paraId="65955A0E" w14:textId="77777777" w:rsidR="000920C7" w:rsidRPr="000920C7" w:rsidRDefault="000920C7" w:rsidP="000920C7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0920C7">
        <w:rPr>
          <w:rFonts w:asciiTheme="minorHAnsi" w:hAnsiTheme="minorHAnsi" w:cstheme="minorHAnsi"/>
          <w:color w:val="252525"/>
          <w:sz w:val="22"/>
          <w:szCs w:val="22"/>
        </w:rPr>
        <w:t>Council Championship (top 3 from each rank), Check-In &amp; Re-Inspection during the Lion Race.  At approximately 4pm will be the Bucktail Council 2023 Pinewood Derby CHAMPIONSHIP RACE.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We can't wait to see you there!</w:t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0920C7">
        <w:rPr>
          <w:rFonts w:asciiTheme="minorHAnsi" w:hAnsiTheme="minorHAnsi" w:cstheme="minorHAnsi"/>
          <w:color w:val="252525"/>
          <w:sz w:val="22"/>
          <w:szCs w:val="22"/>
        </w:rPr>
        <w:br/>
        <w:t>Questions: Please call the Council Service Center at (814)371-</w:t>
      </w:r>
      <w:proofErr w:type="gramStart"/>
      <w:r w:rsidRPr="000920C7">
        <w:rPr>
          <w:rFonts w:asciiTheme="minorHAnsi" w:hAnsiTheme="minorHAnsi" w:cstheme="minorHAnsi"/>
          <w:color w:val="252525"/>
          <w:sz w:val="22"/>
          <w:szCs w:val="22"/>
        </w:rPr>
        <w:t>5650</w:t>
      </w:r>
      <w:proofErr w:type="gramEnd"/>
    </w:p>
    <w:p w14:paraId="36C51F89" w14:textId="77777777" w:rsidR="00927CEF" w:rsidRPr="000920C7" w:rsidRDefault="00927CEF">
      <w:pPr>
        <w:rPr>
          <w:rFonts w:cstheme="minorHAnsi"/>
        </w:rPr>
      </w:pPr>
    </w:p>
    <w:sectPr w:rsidR="00927CEF" w:rsidRPr="0009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C7"/>
    <w:rsid w:val="000920C7"/>
    <w:rsid w:val="001467A1"/>
    <w:rsid w:val="003E3B29"/>
    <w:rsid w:val="009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B5BD"/>
  <w15:chartTrackingRefBased/>
  <w15:docId w15:val="{91BFD1F3-87B7-4E6F-B5AE-729251D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40D70A6F5944684D11E4882111247" ma:contentTypeVersion="15" ma:contentTypeDescription="Create a new document." ma:contentTypeScope="" ma:versionID="6a532e569396d1ce9929dafa526efb6c">
  <xsd:schema xmlns:xsd="http://www.w3.org/2001/XMLSchema" xmlns:xs="http://www.w3.org/2001/XMLSchema" xmlns:p="http://schemas.microsoft.com/office/2006/metadata/properties" xmlns:ns2="41fce77e-5f20-4988-ab05-e4326fa64f7b" xmlns:ns3="687278b4-fd22-4e63-b0ee-8f9737f08cd2" targetNamespace="http://schemas.microsoft.com/office/2006/metadata/properties" ma:root="true" ma:fieldsID="3e7490e4bbd5910dad0136df9ad407a2" ns2:_="" ns3:_="">
    <xsd:import namespace="41fce77e-5f20-4988-ab05-e4326fa64f7b"/>
    <xsd:import namespace="687278b4-fd22-4e63-b0ee-8f9737f08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e77e-5f20-4988-ab05-e4326fa64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78b4-fd22-4e63-b0ee-8f9737f08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e07e03-5df1-4cbb-a65b-988828ca2efd}" ma:internalName="TaxCatchAll" ma:showField="CatchAllData" ma:web="687278b4-fd22-4e63-b0ee-8f9737f08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fce77e-5f20-4988-ab05-e4326fa64f7b">
      <Terms xmlns="http://schemas.microsoft.com/office/infopath/2007/PartnerControls"/>
    </lcf76f155ced4ddcb4097134ff3c332f>
    <TaxCatchAll xmlns="687278b4-fd22-4e63-b0ee-8f9737f08cd2" xsi:nil="true"/>
  </documentManagement>
</p:properties>
</file>

<file path=customXml/itemProps1.xml><?xml version="1.0" encoding="utf-8"?>
<ds:datastoreItem xmlns:ds="http://schemas.openxmlformats.org/officeDocument/2006/customXml" ds:itemID="{1D23EAD6-8ABE-4BE8-8DB8-F8A76B2727E3}"/>
</file>

<file path=customXml/itemProps2.xml><?xml version="1.0" encoding="utf-8"?>
<ds:datastoreItem xmlns:ds="http://schemas.openxmlformats.org/officeDocument/2006/customXml" ds:itemID="{E8C4B02C-0171-4CD6-9F77-69FEE4572028}"/>
</file>

<file path=customXml/itemProps3.xml><?xml version="1.0" encoding="utf-8"?>
<ds:datastoreItem xmlns:ds="http://schemas.openxmlformats.org/officeDocument/2006/customXml" ds:itemID="{811134CD-1B80-4AB7-AEA2-6E22B2DFF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Price</dc:creator>
  <cp:keywords/>
  <dc:description/>
  <cp:lastModifiedBy>Sheri Price</cp:lastModifiedBy>
  <cp:revision>1</cp:revision>
  <dcterms:created xsi:type="dcterms:W3CDTF">2023-03-07T16:40:00Z</dcterms:created>
  <dcterms:modified xsi:type="dcterms:W3CDTF">2023-03-08T19:22:00Z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0x010100EFC40D70A6F5944684D11E4882111247</vt:lpwstr>
  </property>
</Properties>
</file>